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A52C" w14:textId="6045401E" w:rsidR="00336691" w:rsidRPr="00791CC0" w:rsidRDefault="00336691" w:rsidP="00847C5E">
      <w:pPr>
        <w:pStyle w:val="Eivli"/>
        <w:jc w:val="center"/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CC0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Teuroisten kyläyhdistys ry:n sääntömääräinen vuosikokous 202</w:t>
      </w:r>
      <w:r w:rsidR="008A123C" w:rsidRPr="00791CC0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11C763C5" w14:textId="21455EDA" w:rsidR="001F54C8" w:rsidRPr="00791CC0" w:rsidRDefault="00CB3D38" w:rsidP="00847C5E">
      <w:pPr>
        <w:pStyle w:val="Eivli"/>
        <w:jc w:val="center"/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CC0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tiistai</w:t>
      </w:r>
      <w:r w:rsidR="00AD6239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Pr="00791CC0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9.4.2024 klo </w:t>
      </w:r>
      <w:r w:rsidR="00541EC3" w:rsidRPr="00791CC0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18.00</w:t>
      </w:r>
      <w:r w:rsidR="00CC66DF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6239">
        <w:rPr>
          <w:b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Teuroisten Kylätalolla</w:t>
      </w:r>
    </w:p>
    <w:p w14:paraId="284C868A" w14:textId="1E5309A8" w:rsidR="001B2C8F" w:rsidRPr="00215C48" w:rsidRDefault="001B2C8F" w:rsidP="00847C5E">
      <w:pPr>
        <w:pStyle w:val="Eivli"/>
        <w:rPr>
          <w:b/>
          <w:color w:val="FF0000"/>
          <w:sz w:val="28"/>
          <w:szCs w:val="28"/>
        </w:rPr>
      </w:pPr>
      <w:r w:rsidRPr="00215C48">
        <w:rPr>
          <w:b/>
          <w:sz w:val="28"/>
          <w:szCs w:val="28"/>
        </w:rPr>
        <w:t>ESITYSLISTA</w:t>
      </w:r>
    </w:p>
    <w:p w14:paraId="6E406E5D" w14:textId="77777777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Kokouksen avaus</w:t>
      </w:r>
    </w:p>
    <w:p w14:paraId="38D6DC3F" w14:textId="77777777" w:rsidR="001B2C8F" w:rsidRPr="00215C48" w:rsidRDefault="001B2C8F" w:rsidP="00A412E1">
      <w:pPr>
        <w:pStyle w:val="Eivli"/>
        <w:ind w:left="426"/>
        <w:rPr>
          <w:sz w:val="28"/>
          <w:szCs w:val="28"/>
        </w:rPr>
      </w:pPr>
    </w:p>
    <w:p w14:paraId="275F039B" w14:textId="0229EC10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 xml:space="preserve">Kokouksen järjestäytyminen. Valitaan </w:t>
      </w:r>
      <w:r w:rsidR="005F7031" w:rsidRPr="00215C48">
        <w:rPr>
          <w:b/>
          <w:sz w:val="28"/>
          <w:szCs w:val="28"/>
        </w:rPr>
        <w:t xml:space="preserve">kokoukselle </w:t>
      </w:r>
      <w:r w:rsidRPr="00215C48">
        <w:rPr>
          <w:b/>
          <w:sz w:val="28"/>
          <w:szCs w:val="28"/>
        </w:rPr>
        <w:t>puheenjohtaja, sihteeri, kaksi pöytäkirjantarkastajaa ja kaksi ääntenlaskijaa</w:t>
      </w:r>
    </w:p>
    <w:p w14:paraId="031A1114" w14:textId="77777777" w:rsidR="001B2C8F" w:rsidRPr="00215C48" w:rsidRDefault="001B2C8F" w:rsidP="001B2C8F">
      <w:pPr>
        <w:pStyle w:val="Eivli"/>
        <w:ind w:left="426"/>
        <w:rPr>
          <w:sz w:val="28"/>
          <w:szCs w:val="28"/>
        </w:rPr>
      </w:pPr>
    </w:p>
    <w:p w14:paraId="1EDD89C4" w14:textId="77777777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Todetaan kokouksen laillisuus ja päätösvaltaisuus</w:t>
      </w:r>
    </w:p>
    <w:p w14:paraId="33FAD3C9" w14:textId="77777777" w:rsidR="001B2C8F" w:rsidRPr="00215C48" w:rsidRDefault="001B2C8F" w:rsidP="001B2C8F">
      <w:pPr>
        <w:pStyle w:val="Eivli"/>
        <w:ind w:left="426"/>
        <w:rPr>
          <w:sz w:val="28"/>
          <w:szCs w:val="28"/>
        </w:rPr>
      </w:pPr>
    </w:p>
    <w:p w14:paraId="137D1775" w14:textId="77777777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Työjärjestyksen hyväksyminen kokoukselle</w:t>
      </w:r>
    </w:p>
    <w:p w14:paraId="40F9A691" w14:textId="77777777" w:rsidR="001B2C8F" w:rsidRPr="00215C48" w:rsidRDefault="001B2C8F" w:rsidP="001B2C8F">
      <w:pPr>
        <w:pStyle w:val="Eivli"/>
        <w:ind w:left="426"/>
        <w:rPr>
          <w:b/>
          <w:sz w:val="28"/>
          <w:szCs w:val="28"/>
        </w:rPr>
      </w:pPr>
    </w:p>
    <w:p w14:paraId="4477D1F5" w14:textId="6972E967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Esitetään vuoden 20</w:t>
      </w:r>
      <w:r w:rsidR="00524C7E" w:rsidRPr="00215C48">
        <w:rPr>
          <w:b/>
          <w:sz w:val="28"/>
          <w:szCs w:val="28"/>
        </w:rPr>
        <w:t>2</w:t>
      </w:r>
      <w:r w:rsidR="005F7031" w:rsidRPr="00215C48">
        <w:rPr>
          <w:b/>
          <w:sz w:val="28"/>
          <w:szCs w:val="28"/>
        </w:rPr>
        <w:t>3</w:t>
      </w:r>
      <w:r w:rsidR="00524C7E" w:rsidRPr="00215C48">
        <w:rPr>
          <w:b/>
          <w:sz w:val="28"/>
          <w:szCs w:val="28"/>
        </w:rPr>
        <w:t xml:space="preserve"> </w:t>
      </w:r>
      <w:r w:rsidRPr="00215C48">
        <w:rPr>
          <w:b/>
          <w:sz w:val="28"/>
          <w:szCs w:val="28"/>
        </w:rPr>
        <w:t>toimintakertomus, tilinpäätös ja toiminnantarkastajan lausunto</w:t>
      </w:r>
    </w:p>
    <w:p w14:paraId="43BE7035" w14:textId="77777777" w:rsidR="001B2C8F" w:rsidRPr="00215C48" w:rsidRDefault="001B2C8F" w:rsidP="001B2C8F">
      <w:pPr>
        <w:pStyle w:val="Eivli"/>
        <w:ind w:left="426"/>
        <w:rPr>
          <w:b/>
          <w:sz w:val="28"/>
          <w:szCs w:val="28"/>
        </w:rPr>
      </w:pPr>
    </w:p>
    <w:p w14:paraId="7BE370AD" w14:textId="214E562F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Päätetään tuloslaskelman ja taseen vahvistamisesta vuodelta 20</w:t>
      </w:r>
      <w:r w:rsidR="00524C7E" w:rsidRPr="00215C48">
        <w:rPr>
          <w:b/>
          <w:sz w:val="28"/>
          <w:szCs w:val="28"/>
        </w:rPr>
        <w:t>2</w:t>
      </w:r>
      <w:r w:rsidR="005F7031" w:rsidRPr="00215C48">
        <w:rPr>
          <w:b/>
          <w:sz w:val="28"/>
          <w:szCs w:val="28"/>
        </w:rPr>
        <w:t>3</w:t>
      </w:r>
    </w:p>
    <w:p w14:paraId="5F668B5E" w14:textId="77777777" w:rsidR="001B2C8F" w:rsidRPr="00215C48" w:rsidRDefault="001B2C8F" w:rsidP="00A412E1">
      <w:pPr>
        <w:pStyle w:val="Eivli"/>
        <w:ind w:left="426"/>
        <w:rPr>
          <w:b/>
          <w:sz w:val="28"/>
          <w:szCs w:val="28"/>
        </w:rPr>
      </w:pPr>
    </w:p>
    <w:p w14:paraId="7BFD6BFD" w14:textId="77777777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Päätetään vastuuvapauden myöntämisestä hallitukselle ja muille tilivelvollisille</w:t>
      </w:r>
    </w:p>
    <w:p w14:paraId="3B6EE345" w14:textId="77777777" w:rsidR="001B2C8F" w:rsidRPr="00215C48" w:rsidRDefault="001B2C8F" w:rsidP="00A412E1">
      <w:pPr>
        <w:pStyle w:val="Eivli"/>
        <w:ind w:left="426"/>
        <w:rPr>
          <w:b/>
          <w:sz w:val="28"/>
          <w:szCs w:val="28"/>
        </w:rPr>
      </w:pPr>
    </w:p>
    <w:p w14:paraId="6D9646CD" w14:textId="77777777" w:rsidR="00182B07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Muut asiat</w:t>
      </w:r>
      <w:r w:rsidR="00570D0A" w:rsidRPr="00215C48">
        <w:rPr>
          <w:b/>
          <w:sz w:val="28"/>
          <w:szCs w:val="28"/>
        </w:rPr>
        <w:t>:</w:t>
      </w:r>
    </w:p>
    <w:p w14:paraId="61691C47" w14:textId="77777777" w:rsidR="00182B07" w:rsidRPr="00215C48" w:rsidRDefault="00182B07" w:rsidP="00A412E1">
      <w:pPr>
        <w:ind w:left="360"/>
        <w:rPr>
          <w:b/>
          <w:sz w:val="28"/>
          <w:szCs w:val="28"/>
        </w:rPr>
      </w:pPr>
    </w:p>
    <w:p w14:paraId="14D3DC0D" w14:textId="5E00D7F1" w:rsidR="001B2C8F" w:rsidRPr="00215C48" w:rsidRDefault="00063D8F" w:rsidP="00182B07">
      <w:pPr>
        <w:pStyle w:val="Eivli"/>
        <w:numPr>
          <w:ilvl w:val="0"/>
          <w:numId w:val="2"/>
        </w:numPr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 xml:space="preserve">Kyläyhdistyksen </w:t>
      </w:r>
      <w:r w:rsidR="00B13AD0" w:rsidRPr="00215C48">
        <w:rPr>
          <w:b/>
          <w:sz w:val="28"/>
          <w:szCs w:val="28"/>
        </w:rPr>
        <w:t>puheenjohtajan ilmoitus</w:t>
      </w:r>
    </w:p>
    <w:p w14:paraId="0B5774A8" w14:textId="77777777" w:rsidR="00B13AD0" w:rsidRPr="00215C48" w:rsidRDefault="00B13AD0" w:rsidP="00A412E1">
      <w:pPr>
        <w:ind w:left="360"/>
        <w:rPr>
          <w:b/>
          <w:sz w:val="28"/>
          <w:szCs w:val="28"/>
        </w:rPr>
      </w:pPr>
    </w:p>
    <w:p w14:paraId="2335EC87" w14:textId="4AAEC04F" w:rsidR="00B13AD0" w:rsidRPr="00215C48" w:rsidRDefault="00183CC2" w:rsidP="00B13AD0">
      <w:pPr>
        <w:pStyle w:val="Eivli"/>
        <w:numPr>
          <w:ilvl w:val="0"/>
          <w:numId w:val="2"/>
        </w:numPr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 xml:space="preserve">Kyläyhdistyksen </w:t>
      </w:r>
      <w:r w:rsidR="00B13AD0" w:rsidRPr="00215C48">
        <w:rPr>
          <w:b/>
          <w:sz w:val="28"/>
          <w:szCs w:val="28"/>
        </w:rPr>
        <w:t>sihteerin ja rahastonhoitajan ilmoitus</w:t>
      </w:r>
    </w:p>
    <w:p w14:paraId="1CB4F2A6" w14:textId="77777777" w:rsidR="00A412E1" w:rsidRPr="00215C48" w:rsidRDefault="00A412E1" w:rsidP="00183CC2">
      <w:pPr>
        <w:ind w:left="360"/>
        <w:rPr>
          <w:b/>
          <w:sz w:val="28"/>
          <w:szCs w:val="28"/>
        </w:rPr>
      </w:pPr>
    </w:p>
    <w:p w14:paraId="1EADA1F0" w14:textId="426B3718" w:rsidR="001B2C8F" w:rsidRPr="00215C48" w:rsidRDefault="001B2C8F" w:rsidP="001B2C8F">
      <w:pPr>
        <w:pStyle w:val="Eivli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15C48">
        <w:rPr>
          <w:b/>
          <w:sz w:val="28"/>
          <w:szCs w:val="28"/>
        </w:rPr>
        <w:t>Kokouksen päättäminen</w:t>
      </w:r>
    </w:p>
    <w:p w14:paraId="03BE3402" w14:textId="77777777" w:rsidR="00215C48" w:rsidRDefault="0043000E" w:rsidP="00215C48">
      <w:pPr>
        <w:pStyle w:val="Eivli"/>
        <w:ind w:left="426"/>
        <w:jc w:val="center"/>
        <w:rPr>
          <w:b/>
          <w:sz w:val="40"/>
          <w:szCs w:val="40"/>
        </w:rPr>
      </w:pPr>
      <w:r w:rsidRPr="00847C5E">
        <w:rPr>
          <w:b/>
          <w:sz w:val="40"/>
          <w:szCs w:val="40"/>
        </w:rPr>
        <w:t>T</w:t>
      </w:r>
      <w:r w:rsidR="00791CC0" w:rsidRPr="00847C5E">
        <w:rPr>
          <w:b/>
          <w:sz w:val="40"/>
          <w:szCs w:val="40"/>
        </w:rPr>
        <w:t>euroisten kyläyhdistyksen hallitus</w:t>
      </w:r>
    </w:p>
    <w:p w14:paraId="3E5318A1" w14:textId="77777777" w:rsidR="00EC0831" w:rsidRDefault="0043000E" w:rsidP="00215C48">
      <w:pPr>
        <w:pStyle w:val="Eivli"/>
        <w:ind w:left="426"/>
        <w:jc w:val="center"/>
        <w:rPr>
          <w:b/>
          <w:sz w:val="36"/>
          <w:szCs w:val="36"/>
        </w:rPr>
      </w:pPr>
      <w:r w:rsidRPr="0098131D">
        <w:rPr>
          <w:b/>
          <w:sz w:val="36"/>
          <w:szCs w:val="36"/>
        </w:rPr>
        <w:t>K</w:t>
      </w:r>
      <w:r w:rsidR="00791CC0" w:rsidRPr="0098131D">
        <w:rPr>
          <w:b/>
          <w:sz w:val="36"/>
          <w:szCs w:val="36"/>
        </w:rPr>
        <w:t xml:space="preserve">ahvitarjoilu </w:t>
      </w:r>
      <w:r w:rsidR="007F67A8" w:rsidRPr="0098131D">
        <w:rPr>
          <w:b/>
          <w:sz w:val="36"/>
          <w:szCs w:val="36"/>
        </w:rPr>
        <w:t>alkaen</w:t>
      </w:r>
      <w:r w:rsidRPr="0098131D">
        <w:rPr>
          <w:b/>
          <w:sz w:val="36"/>
          <w:szCs w:val="36"/>
        </w:rPr>
        <w:t xml:space="preserve"> </w:t>
      </w:r>
      <w:r w:rsidR="00E47474" w:rsidRPr="0098131D">
        <w:rPr>
          <w:b/>
          <w:sz w:val="36"/>
          <w:szCs w:val="36"/>
        </w:rPr>
        <w:t>17.00</w:t>
      </w:r>
    </w:p>
    <w:p w14:paraId="4E0BE5A0" w14:textId="794DF23D" w:rsidR="00AA7FF1" w:rsidRPr="004775BE" w:rsidRDefault="004775BE" w:rsidP="00215C48">
      <w:pPr>
        <w:pStyle w:val="Eivli"/>
        <w:ind w:left="426"/>
        <w:jc w:val="center"/>
        <w:rPr>
          <w:b/>
          <w:sz w:val="52"/>
          <w:szCs w:val="52"/>
        </w:rPr>
      </w:pPr>
      <w:r w:rsidRPr="004775BE">
        <w:rPr>
          <w:b/>
          <w:sz w:val="52"/>
          <w:szCs w:val="52"/>
        </w:rPr>
        <w:t>TERVETULOA</w:t>
      </w:r>
    </w:p>
    <w:sectPr w:rsidR="00AA7FF1" w:rsidRPr="004775B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6E9A" w14:textId="77777777" w:rsidR="00924008" w:rsidRDefault="00924008" w:rsidP="00F06823">
      <w:r>
        <w:separator/>
      </w:r>
    </w:p>
  </w:endnote>
  <w:endnote w:type="continuationSeparator" w:id="0">
    <w:p w14:paraId="3BCA18F3" w14:textId="77777777" w:rsidR="00924008" w:rsidRDefault="00924008" w:rsidP="00F0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A221" w14:textId="77777777" w:rsidR="00924008" w:rsidRDefault="00924008" w:rsidP="00F06823">
      <w:r>
        <w:separator/>
      </w:r>
    </w:p>
  </w:footnote>
  <w:footnote w:type="continuationSeparator" w:id="0">
    <w:p w14:paraId="1BE4CE28" w14:textId="77777777" w:rsidR="00924008" w:rsidRDefault="00924008" w:rsidP="00F0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3833" w14:textId="7FC6EBAF" w:rsidR="00F06823" w:rsidRDefault="00F0682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E4790"/>
    <w:multiLevelType w:val="hybridMultilevel"/>
    <w:tmpl w:val="BF466B18"/>
    <w:lvl w:ilvl="0" w:tplc="B9A81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9630B"/>
    <w:multiLevelType w:val="hybridMultilevel"/>
    <w:tmpl w:val="33DC0A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06164">
    <w:abstractNumId w:val="1"/>
  </w:num>
  <w:num w:numId="2" w16cid:durableId="182022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8F"/>
    <w:rsid w:val="00027876"/>
    <w:rsid w:val="00063D8F"/>
    <w:rsid w:val="00110CC9"/>
    <w:rsid w:val="00122075"/>
    <w:rsid w:val="00142476"/>
    <w:rsid w:val="00182B07"/>
    <w:rsid w:val="00183CC2"/>
    <w:rsid w:val="00195DD6"/>
    <w:rsid w:val="001A4911"/>
    <w:rsid w:val="001B2C8F"/>
    <w:rsid w:val="001F54C8"/>
    <w:rsid w:val="00215C48"/>
    <w:rsid w:val="0022525F"/>
    <w:rsid w:val="002939B4"/>
    <w:rsid w:val="002A19DB"/>
    <w:rsid w:val="002D1893"/>
    <w:rsid w:val="003007C1"/>
    <w:rsid w:val="00336691"/>
    <w:rsid w:val="003509C7"/>
    <w:rsid w:val="003639FB"/>
    <w:rsid w:val="0038578D"/>
    <w:rsid w:val="003A4FE2"/>
    <w:rsid w:val="0043000E"/>
    <w:rsid w:val="00442111"/>
    <w:rsid w:val="004775BE"/>
    <w:rsid w:val="004D1B68"/>
    <w:rsid w:val="00524C7E"/>
    <w:rsid w:val="00541EC3"/>
    <w:rsid w:val="00545B52"/>
    <w:rsid w:val="0055568C"/>
    <w:rsid w:val="00570D0A"/>
    <w:rsid w:val="00590F04"/>
    <w:rsid w:val="005F7031"/>
    <w:rsid w:val="006E1E37"/>
    <w:rsid w:val="006E236D"/>
    <w:rsid w:val="007662E7"/>
    <w:rsid w:val="00791CC0"/>
    <w:rsid w:val="007A5A91"/>
    <w:rsid w:val="007E549D"/>
    <w:rsid w:val="007F67A8"/>
    <w:rsid w:val="00824AEB"/>
    <w:rsid w:val="00847C5E"/>
    <w:rsid w:val="008A123C"/>
    <w:rsid w:val="0091159C"/>
    <w:rsid w:val="00915CA9"/>
    <w:rsid w:val="009213AD"/>
    <w:rsid w:val="00924008"/>
    <w:rsid w:val="0098131D"/>
    <w:rsid w:val="00997F54"/>
    <w:rsid w:val="009B1347"/>
    <w:rsid w:val="009B22C5"/>
    <w:rsid w:val="00A21DC3"/>
    <w:rsid w:val="00A412E1"/>
    <w:rsid w:val="00AA7FF1"/>
    <w:rsid w:val="00AB2F76"/>
    <w:rsid w:val="00AD6239"/>
    <w:rsid w:val="00B04996"/>
    <w:rsid w:val="00B10551"/>
    <w:rsid w:val="00B13AD0"/>
    <w:rsid w:val="00B56DFD"/>
    <w:rsid w:val="00B65609"/>
    <w:rsid w:val="00B7731F"/>
    <w:rsid w:val="00B81BFA"/>
    <w:rsid w:val="00BA7FDC"/>
    <w:rsid w:val="00BE0CB6"/>
    <w:rsid w:val="00C12581"/>
    <w:rsid w:val="00CB3D38"/>
    <w:rsid w:val="00CC66DF"/>
    <w:rsid w:val="00CE233C"/>
    <w:rsid w:val="00D0298B"/>
    <w:rsid w:val="00D066C4"/>
    <w:rsid w:val="00D459A6"/>
    <w:rsid w:val="00DD0922"/>
    <w:rsid w:val="00DF2A11"/>
    <w:rsid w:val="00DF7ADE"/>
    <w:rsid w:val="00E47474"/>
    <w:rsid w:val="00EA503D"/>
    <w:rsid w:val="00EB406B"/>
    <w:rsid w:val="00EC0831"/>
    <w:rsid w:val="00EC2FFA"/>
    <w:rsid w:val="00F06823"/>
    <w:rsid w:val="00F20116"/>
    <w:rsid w:val="00F7369A"/>
    <w:rsid w:val="00FC124C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5D91"/>
  <w15:chartTrackingRefBased/>
  <w15:docId w15:val="{4211DA6B-8CA5-4FAE-9DC1-7FAE0CB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568C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B2C8F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55568C"/>
    <w:pPr>
      <w:spacing w:after="160" w:line="259" w:lineRule="auto"/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068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6823"/>
  </w:style>
  <w:style w:type="paragraph" w:styleId="Alatunniste">
    <w:name w:val="footer"/>
    <w:basedOn w:val="Normaali"/>
    <w:link w:val="AlatunnisteChar"/>
    <w:uiPriority w:val="99"/>
    <w:unhideWhenUsed/>
    <w:rsid w:val="00F0682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Räikkönen</dc:creator>
  <cp:keywords/>
  <dc:description/>
  <cp:lastModifiedBy>Heli Räikkönen</cp:lastModifiedBy>
  <cp:revision>24</cp:revision>
  <cp:lastPrinted>2019-04-25T13:25:00Z</cp:lastPrinted>
  <dcterms:created xsi:type="dcterms:W3CDTF">2024-04-01T17:00:00Z</dcterms:created>
  <dcterms:modified xsi:type="dcterms:W3CDTF">2024-04-02T13:29:00Z</dcterms:modified>
</cp:coreProperties>
</file>